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</w:rPr>
        <w:t>об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</w:t>
      </w:r>
      <w:r w:rsidR="003E49B6">
        <w:rPr>
          <w:rFonts w:ascii="Times New Roman" w:hAnsi="Times New Roman" w:cs="Times New Roman"/>
          <w:b/>
          <w:sz w:val="24"/>
        </w:rPr>
        <w:t xml:space="preserve">зачислении и </w:t>
      </w:r>
      <w:r>
        <w:rPr>
          <w:rFonts w:ascii="Times New Roman" w:hAnsi="Times New Roman" w:cs="Times New Roman"/>
          <w:b/>
          <w:sz w:val="24"/>
        </w:rPr>
        <w:t>отчислении</w:t>
      </w:r>
      <w:r w:rsidRPr="004A3509">
        <w:rPr>
          <w:rFonts w:ascii="Times New Roman" w:hAnsi="Times New Roman" w:cs="Times New Roman"/>
          <w:b/>
          <w:sz w:val="24"/>
        </w:rPr>
        <w:t xml:space="preserve"> воспитанников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</w:t>
      </w:r>
      <w:proofErr w:type="gramStart"/>
      <w:r w:rsidRPr="004A3509">
        <w:rPr>
          <w:rFonts w:ascii="Times New Roman" w:hAnsi="Times New Roman" w:cs="Times New Roman"/>
          <w:b/>
          <w:sz w:val="24"/>
        </w:rPr>
        <w:t>Полуночное</w:t>
      </w:r>
      <w:proofErr w:type="gramEnd"/>
      <w:r w:rsidRPr="004A3509">
        <w:rPr>
          <w:rFonts w:ascii="Times New Roman" w:hAnsi="Times New Roman" w:cs="Times New Roman"/>
          <w:b/>
          <w:sz w:val="24"/>
        </w:rPr>
        <w:t xml:space="preserve"> г. Ивделя</w:t>
      </w:r>
    </w:p>
    <w:p w:rsidR="003E49B6" w:rsidRPr="003E49B6" w:rsidRDefault="003E49B6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за </w:t>
      </w:r>
      <w:r>
        <w:rPr>
          <w:rFonts w:ascii="Times New Roman" w:hAnsi="Times New Roman" w:cs="Times New Roman"/>
          <w:b/>
          <w:sz w:val="24"/>
          <w:lang w:val="en-US"/>
        </w:rPr>
        <w:t xml:space="preserve">I </w:t>
      </w:r>
      <w:r>
        <w:rPr>
          <w:rFonts w:ascii="Times New Roman" w:hAnsi="Times New Roman" w:cs="Times New Roman"/>
          <w:b/>
          <w:sz w:val="24"/>
        </w:rPr>
        <w:t>квартал 2021г.</w:t>
      </w: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708"/>
        <w:gridCol w:w="1668"/>
        <w:gridCol w:w="1701"/>
        <w:gridCol w:w="2133"/>
        <w:gridCol w:w="1458"/>
        <w:gridCol w:w="1903"/>
      </w:tblGrid>
      <w:tr w:rsidR="003E49B6" w:rsidRPr="004A3509" w:rsidTr="003E49B6">
        <w:tc>
          <w:tcPr>
            <w:tcW w:w="708" w:type="dxa"/>
          </w:tcPr>
          <w:p w:rsidR="003E49B6" w:rsidRPr="004A3509" w:rsidRDefault="003E49B6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 w:rsidRPr="004A3509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4A3509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1668" w:type="dxa"/>
          </w:tcPr>
          <w:p w:rsidR="003E49B6" w:rsidRPr="004A3509" w:rsidRDefault="003E49B6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1701" w:type="dxa"/>
          </w:tcPr>
          <w:p w:rsidR="003E49B6" w:rsidRPr="004A3509" w:rsidRDefault="003E49B6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4"/>
              </w:rPr>
              <w:t>отчисления</w:t>
            </w:r>
          </w:p>
        </w:tc>
        <w:tc>
          <w:tcPr>
            <w:tcW w:w="2133" w:type="dxa"/>
          </w:tcPr>
          <w:p w:rsidR="003E49B6" w:rsidRPr="004A3509" w:rsidRDefault="003E49B6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458" w:type="dxa"/>
          </w:tcPr>
          <w:p w:rsidR="003E49B6" w:rsidRPr="004A3509" w:rsidRDefault="003E49B6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1903" w:type="dxa"/>
          </w:tcPr>
          <w:p w:rsidR="003E49B6" w:rsidRPr="004A3509" w:rsidRDefault="003E49B6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3E49B6" w:rsidRPr="004A3509" w:rsidTr="003E49B6">
        <w:tc>
          <w:tcPr>
            <w:tcW w:w="708" w:type="dxa"/>
          </w:tcPr>
          <w:p w:rsidR="003E49B6" w:rsidRPr="004A3509" w:rsidRDefault="003E49B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68" w:type="dxa"/>
          </w:tcPr>
          <w:p w:rsidR="003E49B6" w:rsidRDefault="003E49B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11.01.2021</w:t>
            </w:r>
          </w:p>
        </w:tc>
        <w:tc>
          <w:tcPr>
            <w:tcW w:w="1701" w:type="dxa"/>
          </w:tcPr>
          <w:p w:rsidR="003E49B6" w:rsidRPr="004A3509" w:rsidRDefault="003E49B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3" w:type="dxa"/>
          </w:tcPr>
          <w:p w:rsidR="003E49B6" w:rsidRPr="004A3509" w:rsidRDefault="003E49B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№1</w:t>
            </w:r>
          </w:p>
        </w:tc>
        <w:tc>
          <w:tcPr>
            <w:tcW w:w="1458" w:type="dxa"/>
          </w:tcPr>
          <w:p w:rsidR="003E49B6" w:rsidRPr="004A3509" w:rsidRDefault="003E49B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03" w:type="dxa"/>
          </w:tcPr>
          <w:p w:rsidR="003E49B6" w:rsidRPr="004A3509" w:rsidRDefault="003E49B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 группа раннего возраста</w:t>
            </w:r>
          </w:p>
        </w:tc>
      </w:tr>
      <w:tr w:rsidR="003E49B6" w:rsidRPr="004A3509" w:rsidTr="003E49B6">
        <w:tc>
          <w:tcPr>
            <w:tcW w:w="708" w:type="dxa"/>
          </w:tcPr>
          <w:p w:rsidR="003E49B6" w:rsidRPr="004A3509" w:rsidRDefault="003E49B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668" w:type="dxa"/>
          </w:tcPr>
          <w:p w:rsidR="003E49B6" w:rsidRPr="004A3509" w:rsidRDefault="003E49B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E49B6" w:rsidRPr="004A3509" w:rsidRDefault="003E49B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18.01.2021</w:t>
            </w:r>
          </w:p>
        </w:tc>
        <w:tc>
          <w:tcPr>
            <w:tcW w:w="2133" w:type="dxa"/>
          </w:tcPr>
          <w:p w:rsidR="003E49B6" w:rsidRPr="004A3509" w:rsidRDefault="003E49B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№2</w:t>
            </w:r>
          </w:p>
        </w:tc>
        <w:tc>
          <w:tcPr>
            <w:tcW w:w="1458" w:type="dxa"/>
          </w:tcPr>
          <w:p w:rsidR="003E49B6" w:rsidRPr="004A3509" w:rsidRDefault="003E49B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03" w:type="dxa"/>
          </w:tcPr>
          <w:p w:rsidR="003E49B6" w:rsidRPr="004A3509" w:rsidRDefault="003E49B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Старшая группа</w:t>
            </w:r>
          </w:p>
        </w:tc>
      </w:tr>
      <w:tr w:rsidR="003E49B6" w:rsidRPr="004A3509" w:rsidTr="003E49B6">
        <w:tc>
          <w:tcPr>
            <w:tcW w:w="708" w:type="dxa"/>
          </w:tcPr>
          <w:p w:rsidR="003E49B6" w:rsidRPr="004A3509" w:rsidRDefault="003E49B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668" w:type="dxa"/>
          </w:tcPr>
          <w:p w:rsidR="003E49B6" w:rsidRPr="004A3509" w:rsidRDefault="003E49B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18.01.2021</w:t>
            </w:r>
          </w:p>
        </w:tc>
        <w:tc>
          <w:tcPr>
            <w:tcW w:w="1701" w:type="dxa"/>
          </w:tcPr>
          <w:p w:rsidR="003E49B6" w:rsidRPr="004A3509" w:rsidRDefault="003E49B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3" w:type="dxa"/>
          </w:tcPr>
          <w:p w:rsidR="003E49B6" w:rsidRPr="004A3509" w:rsidRDefault="003E49B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№3</w:t>
            </w:r>
          </w:p>
        </w:tc>
        <w:tc>
          <w:tcPr>
            <w:tcW w:w="1458" w:type="dxa"/>
          </w:tcPr>
          <w:p w:rsidR="003E49B6" w:rsidRPr="004A3509" w:rsidRDefault="003E49B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03" w:type="dxa"/>
          </w:tcPr>
          <w:p w:rsidR="003E49B6" w:rsidRPr="004A3509" w:rsidRDefault="003E49B6" w:rsidP="00A420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Вторая</w:t>
            </w:r>
            <w:r>
              <w:rPr>
                <w:rFonts w:ascii="Times New Roman" w:hAnsi="Times New Roman" w:cs="Times New Roman"/>
                <w:sz w:val="24"/>
              </w:rPr>
              <w:t xml:space="preserve"> группа раннего возраста</w:t>
            </w:r>
          </w:p>
        </w:tc>
      </w:tr>
      <w:tr w:rsidR="003E49B6" w:rsidRPr="004A3509" w:rsidTr="003E49B6">
        <w:tc>
          <w:tcPr>
            <w:tcW w:w="708" w:type="dxa"/>
          </w:tcPr>
          <w:p w:rsidR="003E49B6" w:rsidRPr="004A3509" w:rsidRDefault="003E49B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668" w:type="dxa"/>
          </w:tcPr>
          <w:p w:rsidR="003E49B6" w:rsidRPr="004A3509" w:rsidRDefault="003E49B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27.01.2021</w:t>
            </w:r>
          </w:p>
        </w:tc>
        <w:tc>
          <w:tcPr>
            <w:tcW w:w="1701" w:type="dxa"/>
          </w:tcPr>
          <w:p w:rsidR="003E49B6" w:rsidRPr="004A3509" w:rsidRDefault="003E49B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3" w:type="dxa"/>
          </w:tcPr>
          <w:p w:rsidR="003E49B6" w:rsidRPr="004A3509" w:rsidRDefault="003E49B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№4</w:t>
            </w:r>
          </w:p>
        </w:tc>
        <w:tc>
          <w:tcPr>
            <w:tcW w:w="1458" w:type="dxa"/>
          </w:tcPr>
          <w:p w:rsidR="003E49B6" w:rsidRPr="004A3509" w:rsidRDefault="003E49B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03" w:type="dxa"/>
          </w:tcPr>
          <w:p w:rsidR="003E49B6" w:rsidRPr="004A3509" w:rsidRDefault="003E49B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Средняя группа</w:t>
            </w:r>
          </w:p>
        </w:tc>
      </w:tr>
      <w:tr w:rsidR="003E49B6" w:rsidRPr="004A3509" w:rsidTr="003E49B6">
        <w:tc>
          <w:tcPr>
            <w:tcW w:w="708" w:type="dxa"/>
          </w:tcPr>
          <w:p w:rsidR="003E49B6" w:rsidRPr="004A3509" w:rsidRDefault="003E49B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668" w:type="dxa"/>
          </w:tcPr>
          <w:p w:rsidR="003E49B6" w:rsidRPr="004A3509" w:rsidRDefault="003E49B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28.01.2021</w:t>
            </w:r>
          </w:p>
        </w:tc>
        <w:tc>
          <w:tcPr>
            <w:tcW w:w="1701" w:type="dxa"/>
          </w:tcPr>
          <w:p w:rsidR="003E49B6" w:rsidRPr="004A3509" w:rsidRDefault="003E49B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3" w:type="dxa"/>
          </w:tcPr>
          <w:p w:rsidR="003E49B6" w:rsidRPr="004A3509" w:rsidRDefault="003E49B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№5</w:t>
            </w:r>
          </w:p>
        </w:tc>
        <w:tc>
          <w:tcPr>
            <w:tcW w:w="1458" w:type="dxa"/>
          </w:tcPr>
          <w:p w:rsidR="003E49B6" w:rsidRPr="004A3509" w:rsidRDefault="003E49B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03" w:type="dxa"/>
          </w:tcPr>
          <w:p w:rsidR="003E49B6" w:rsidRPr="004A3509" w:rsidRDefault="003E49B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Старшая группа</w:t>
            </w:r>
          </w:p>
        </w:tc>
      </w:tr>
      <w:tr w:rsidR="003E49B6" w:rsidRPr="004A3509" w:rsidTr="003E49B6">
        <w:tc>
          <w:tcPr>
            <w:tcW w:w="708" w:type="dxa"/>
          </w:tcPr>
          <w:p w:rsidR="003E49B6" w:rsidRPr="004A3509" w:rsidRDefault="003E49B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668" w:type="dxa"/>
          </w:tcPr>
          <w:p w:rsidR="003E49B6" w:rsidRPr="004A3509" w:rsidRDefault="003E49B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29.01.2021</w:t>
            </w:r>
          </w:p>
        </w:tc>
        <w:tc>
          <w:tcPr>
            <w:tcW w:w="1701" w:type="dxa"/>
          </w:tcPr>
          <w:p w:rsidR="003E49B6" w:rsidRPr="004A3509" w:rsidRDefault="003E49B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3" w:type="dxa"/>
          </w:tcPr>
          <w:p w:rsidR="003E49B6" w:rsidRPr="004A3509" w:rsidRDefault="003E49B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№6</w:t>
            </w:r>
          </w:p>
        </w:tc>
        <w:tc>
          <w:tcPr>
            <w:tcW w:w="1458" w:type="dxa"/>
          </w:tcPr>
          <w:p w:rsidR="003E49B6" w:rsidRPr="004A3509" w:rsidRDefault="003E49B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03" w:type="dxa"/>
          </w:tcPr>
          <w:p w:rsidR="003E49B6" w:rsidRPr="004A3509" w:rsidRDefault="003E49B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Подготовительная группа</w:t>
            </w:r>
          </w:p>
        </w:tc>
      </w:tr>
      <w:tr w:rsidR="003E49B6" w:rsidRPr="004A3509" w:rsidTr="003E49B6">
        <w:tc>
          <w:tcPr>
            <w:tcW w:w="708" w:type="dxa"/>
          </w:tcPr>
          <w:p w:rsidR="003E49B6" w:rsidRPr="004A3509" w:rsidRDefault="003E49B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668" w:type="dxa"/>
          </w:tcPr>
          <w:p w:rsidR="003E49B6" w:rsidRPr="004A3509" w:rsidRDefault="003E49B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01.02.2021</w:t>
            </w:r>
          </w:p>
        </w:tc>
        <w:tc>
          <w:tcPr>
            <w:tcW w:w="1701" w:type="dxa"/>
          </w:tcPr>
          <w:p w:rsidR="003E49B6" w:rsidRPr="004A3509" w:rsidRDefault="003E49B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3" w:type="dxa"/>
          </w:tcPr>
          <w:p w:rsidR="003E49B6" w:rsidRPr="004A3509" w:rsidRDefault="003E49B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№7</w:t>
            </w:r>
          </w:p>
        </w:tc>
        <w:tc>
          <w:tcPr>
            <w:tcW w:w="1458" w:type="dxa"/>
          </w:tcPr>
          <w:p w:rsidR="003E49B6" w:rsidRPr="004A3509" w:rsidRDefault="003E49B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03" w:type="dxa"/>
          </w:tcPr>
          <w:p w:rsidR="003E49B6" w:rsidRPr="004A3509" w:rsidRDefault="003E49B6" w:rsidP="00A420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 группа раннего возраста</w:t>
            </w:r>
          </w:p>
        </w:tc>
      </w:tr>
      <w:tr w:rsidR="003E49B6" w:rsidRPr="004A3509" w:rsidTr="003E49B6">
        <w:tc>
          <w:tcPr>
            <w:tcW w:w="708" w:type="dxa"/>
          </w:tcPr>
          <w:p w:rsidR="003E49B6" w:rsidRPr="004A3509" w:rsidRDefault="003E49B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668" w:type="dxa"/>
          </w:tcPr>
          <w:p w:rsidR="003E49B6" w:rsidRDefault="003E49B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26.02.2021</w:t>
            </w:r>
          </w:p>
        </w:tc>
        <w:tc>
          <w:tcPr>
            <w:tcW w:w="1701" w:type="dxa"/>
          </w:tcPr>
          <w:p w:rsidR="003E49B6" w:rsidRPr="004A3509" w:rsidRDefault="003E49B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3" w:type="dxa"/>
          </w:tcPr>
          <w:p w:rsidR="003E49B6" w:rsidRDefault="003E49B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№8</w:t>
            </w:r>
          </w:p>
        </w:tc>
        <w:tc>
          <w:tcPr>
            <w:tcW w:w="1458" w:type="dxa"/>
          </w:tcPr>
          <w:p w:rsidR="003E49B6" w:rsidRDefault="003E49B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03" w:type="dxa"/>
          </w:tcPr>
          <w:p w:rsidR="003E49B6" w:rsidRPr="004A3509" w:rsidRDefault="003E49B6" w:rsidP="00A420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 группа раннего возраста</w:t>
            </w:r>
          </w:p>
        </w:tc>
      </w:tr>
      <w:tr w:rsidR="003E49B6" w:rsidRPr="004A3509" w:rsidTr="003E49B6">
        <w:tc>
          <w:tcPr>
            <w:tcW w:w="708" w:type="dxa"/>
          </w:tcPr>
          <w:p w:rsidR="003E49B6" w:rsidRPr="004A3509" w:rsidRDefault="003E49B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668" w:type="dxa"/>
          </w:tcPr>
          <w:p w:rsidR="003E49B6" w:rsidRDefault="003E49B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02.03.2021</w:t>
            </w:r>
          </w:p>
        </w:tc>
        <w:tc>
          <w:tcPr>
            <w:tcW w:w="1701" w:type="dxa"/>
          </w:tcPr>
          <w:p w:rsidR="003E49B6" w:rsidRPr="004A3509" w:rsidRDefault="003E49B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3" w:type="dxa"/>
          </w:tcPr>
          <w:p w:rsidR="003E49B6" w:rsidRDefault="003E49B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№9</w:t>
            </w:r>
          </w:p>
        </w:tc>
        <w:tc>
          <w:tcPr>
            <w:tcW w:w="1458" w:type="dxa"/>
          </w:tcPr>
          <w:p w:rsidR="003E49B6" w:rsidRDefault="003E49B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03" w:type="dxa"/>
          </w:tcPr>
          <w:p w:rsidR="003E49B6" w:rsidRPr="004A3509" w:rsidRDefault="003E49B6" w:rsidP="00A420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 группа раннего возраста</w:t>
            </w:r>
          </w:p>
        </w:tc>
      </w:tr>
      <w:tr w:rsidR="003E49B6" w:rsidRPr="004A3509" w:rsidTr="003E49B6">
        <w:tc>
          <w:tcPr>
            <w:tcW w:w="708" w:type="dxa"/>
          </w:tcPr>
          <w:p w:rsidR="003E49B6" w:rsidRPr="004A3509" w:rsidRDefault="003E49B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668" w:type="dxa"/>
          </w:tcPr>
          <w:p w:rsidR="003E49B6" w:rsidRDefault="003E49B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30.03.2021</w:t>
            </w:r>
          </w:p>
        </w:tc>
        <w:tc>
          <w:tcPr>
            <w:tcW w:w="1701" w:type="dxa"/>
          </w:tcPr>
          <w:p w:rsidR="003E49B6" w:rsidRPr="004A3509" w:rsidRDefault="003E49B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3" w:type="dxa"/>
          </w:tcPr>
          <w:p w:rsidR="003E49B6" w:rsidRDefault="003E49B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№10</w:t>
            </w:r>
          </w:p>
        </w:tc>
        <w:tc>
          <w:tcPr>
            <w:tcW w:w="1458" w:type="dxa"/>
          </w:tcPr>
          <w:p w:rsidR="003E49B6" w:rsidRDefault="003E49B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03" w:type="dxa"/>
          </w:tcPr>
          <w:p w:rsidR="003E49B6" w:rsidRPr="004A3509" w:rsidRDefault="003E49B6" w:rsidP="00A420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 группа раннего возраста</w:t>
            </w:r>
          </w:p>
        </w:tc>
      </w:tr>
      <w:tr w:rsidR="003E49B6" w:rsidRPr="004A3509" w:rsidTr="003E49B6">
        <w:tc>
          <w:tcPr>
            <w:tcW w:w="708" w:type="dxa"/>
          </w:tcPr>
          <w:p w:rsidR="003E49B6" w:rsidRPr="004A3509" w:rsidRDefault="003E49B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668" w:type="dxa"/>
          </w:tcPr>
          <w:p w:rsidR="003E49B6" w:rsidRDefault="003E49B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30.03.2021</w:t>
            </w:r>
          </w:p>
        </w:tc>
        <w:tc>
          <w:tcPr>
            <w:tcW w:w="1701" w:type="dxa"/>
          </w:tcPr>
          <w:p w:rsidR="003E49B6" w:rsidRPr="004A3509" w:rsidRDefault="003E49B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3" w:type="dxa"/>
          </w:tcPr>
          <w:p w:rsidR="003E49B6" w:rsidRDefault="003E49B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№11</w:t>
            </w:r>
          </w:p>
        </w:tc>
        <w:tc>
          <w:tcPr>
            <w:tcW w:w="1458" w:type="dxa"/>
          </w:tcPr>
          <w:p w:rsidR="003E49B6" w:rsidRDefault="003E49B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03" w:type="dxa"/>
          </w:tcPr>
          <w:p w:rsidR="003E49B6" w:rsidRPr="004A3509" w:rsidRDefault="003E49B6" w:rsidP="00A420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Вторая</w:t>
            </w:r>
            <w:r>
              <w:rPr>
                <w:rFonts w:ascii="Times New Roman" w:hAnsi="Times New Roman" w:cs="Times New Roman"/>
                <w:sz w:val="24"/>
              </w:rPr>
              <w:t xml:space="preserve"> группа раннего возраста</w:t>
            </w:r>
          </w:p>
        </w:tc>
      </w:tr>
    </w:tbl>
    <w:p w:rsidR="0002376E" w:rsidRPr="004A3509" w:rsidRDefault="0002376E" w:rsidP="0002376E">
      <w:pPr>
        <w:jc w:val="center"/>
        <w:rPr>
          <w:rFonts w:ascii="Times New Roman" w:hAnsi="Times New Roman" w:cs="Times New Roman"/>
          <w:sz w:val="24"/>
        </w:rPr>
      </w:pPr>
    </w:p>
    <w:p w:rsidR="006115EA" w:rsidRPr="0002376E" w:rsidRDefault="003E49B6" w:rsidP="0002376E"/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76E"/>
    <w:rsid w:val="0002376E"/>
    <w:rsid w:val="00324235"/>
    <w:rsid w:val="003E49B6"/>
    <w:rsid w:val="0052758E"/>
    <w:rsid w:val="00BD7EFA"/>
    <w:rsid w:val="00E76DE9"/>
    <w:rsid w:val="00EC1734"/>
    <w:rsid w:val="00EE1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113</Words>
  <Characters>649</Characters>
  <Application>Microsoft Office Word</Application>
  <DocSecurity>0</DocSecurity>
  <Lines>5</Lines>
  <Paragraphs>1</Paragraphs>
  <ScaleCrop>false</ScaleCrop>
  <Company>SPecialiST RePack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SONIC</cp:lastModifiedBy>
  <cp:revision>6</cp:revision>
  <dcterms:created xsi:type="dcterms:W3CDTF">2020-03-12T11:11:00Z</dcterms:created>
  <dcterms:modified xsi:type="dcterms:W3CDTF">2021-04-15T11:24:00Z</dcterms:modified>
</cp:coreProperties>
</file>