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0D4" w:rsidRDefault="005A6E9D" w:rsidP="005A6E9D">
      <w:pPr>
        <w:tabs>
          <w:tab w:val="center" w:pos="5031"/>
        </w:tabs>
        <w:ind w:firstLine="708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AFAFA"/>
        </w:rPr>
      </w:pPr>
      <w:r w:rsidRPr="005A6E9D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AFAFA"/>
        </w:rPr>
        <w:t>«Весёлая Масленица в детском саду»</w:t>
      </w:r>
    </w:p>
    <w:p w:rsidR="007E10D4" w:rsidRPr="002B3C8A" w:rsidRDefault="005A6E9D" w:rsidP="008B3919">
      <w:pPr>
        <w:tabs>
          <w:tab w:val="center" w:pos="5031"/>
        </w:tabs>
        <w:spacing w:after="0"/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</w:pPr>
      <w:r w:rsidRPr="002B3C8A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>Испокон веков</w:t>
      </w:r>
      <w:r w:rsidR="008F228C" w:rsidRPr="002B3C8A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 xml:space="preserve"> Россия была богата своими праздниками, обычаями, народными традициями. Один из таких праздников – проводы русской зимы или, простонародье, Масленица. Это, пожалуй,</w:t>
      </w:r>
      <w:r w:rsidR="00DB5C7A" w:rsidRPr="002B3C8A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 xml:space="preserve"> </w:t>
      </w:r>
      <w:r w:rsidR="008F228C" w:rsidRPr="002B3C8A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>самый</w:t>
      </w:r>
      <w:r w:rsidR="00DB5C7A" w:rsidRPr="002B3C8A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 xml:space="preserve"> весёлый и любимый народный праздник. В нашем детском саду ребятишки очень любят Масленицу. Педагоги рассказали детям о том, что Масленицу всегда отмечали с широтой и размахом, об истоках этого праздника, о традициях и обыча</w:t>
      </w:r>
      <w:r w:rsidR="008B3919" w:rsidRPr="002B3C8A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>ях русского народа, о том, что каждый блинчик – это символ солнца и является</w:t>
      </w:r>
      <w:r w:rsidR="008B3919" w:rsidRPr="002B3C8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истинно русским блюдом. Дети с интересом узнали о том, что русский народ целую</w:t>
      </w:r>
      <w:r w:rsidR="00F1771F" w:rsidRPr="002B3C8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неделю</w:t>
      </w:r>
      <w:r w:rsidR="008B3919" w:rsidRPr="002B3C8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праздновал Масленицу: люди катались на санках с горок, пели частушки и задорные русские песни, проводили различные состязания.</w:t>
      </w:r>
    </w:p>
    <w:p w:rsidR="005A6E9D" w:rsidRPr="002B3C8A" w:rsidRDefault="005A6E9D" w:rsidP="00F1771F">
      <w:pPr>
        <w:tabs>
          <w:tab w:val="left" w:pos="3765"/>
        </w:tabs>
        <w:spacing w:after="0"/>
        <w:jc w:val="both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  <w:r w:rsidRPr="002B3C8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        12 марта дети стали участниками проводов Масленицы. Всю неделю они готовились к этому событию и ждали его с нетерпением. На празднике мы провожали Зиму и встречали Весну. В гости к детям приходили Зима, Весна, Скоморох и Баба Яга. Как положено на празднике, дети от души веселились: водили хороводы, читали стихи, отгадывали загадки, играли в русские народные игры «Баба Яга костяная нога», «Карусель», «Ручеёк», «Петушки», </w:t>
      </w:r>
      <w:bookmarkStart w:id="0" w:name="_GoBack"/>
      <w:bookmarkEnd w:id="0"/>
      <w:r w:rsidRPr="002B3C8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>пели и плясали. Веселые конкурсы не давали скучать никому! Кульминацией мероприятия стало сжигание чучела, как символ прощания с зимой и встреча весны. А какая же Масленица без вкусных блинчиков? Традиционно праздник закончился поеданием вкусных и ароматных блинов, которые с любовью приготовили наши повара, запивая их ароматным чаем.</w:t>
      </w:r>
    </w:p>
    <w:p w:rsidR="008C6ED4" w:rsidRPr="002B3C8A" w:rsidRDefault="00F1771F" w:rsidP="00F1771F">
      <w:pPr>
        <w:tabs>
          <w:tab w:val="left" w:pos="3765"/>
        </w:tabs>
        <w:spacing w:after="0"/>
        <w:jc w:val="both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  <w:r w:rsidRPr="002B3C8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         </w:t>
      </w:r>
      <w:r w:rsidR="005A6E9D" w:rsidRPr="002B3C8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>В общем, очень хорошо отметили такой прекрасный праздник, как Масленица.</w:t>
      </w:r>
      <w:r w:rsidR="008B3919" w:rsidRPr="002B3C8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Побуждая в душе каждого ребёнка любознательность, чувство любви</w:t>
      </w:r>
      <w:r w:rsidRPr="002B3C8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к своему народу, его обычаям и традициям, мы воспитываем патриотов своей страны.</w:t>
      </w:r>
    </w:p>
    <w:p w:rsidR="008C6ED4" w:rsidRPr="002B3C8A" w:rsidRDefault="008C6ED4" w:rsidP="005A6E9D">
      <w:pPr>
        <w:tabs>
          <w:tab w:val="left" w:pos="3765"/>
        </w:tabs>
        <w:jc w:val="both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8C6ED4" w:rsidRPr="002B3C8A" w:rsidRDefault="008C6ED4" w:rsidP="007E10D4">
      <w:pPr>
        <w:tabs>
          <w:tab w:val="left" w:pos="3765"/>
        </w:tabs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8C6ED4" w:rsidRPr="002B3C8A" w:rsidRDefault="008C6ED4" w:rsidP="007E10D4">
      <w:pPr>
        <w:tabs>
          <w:tab w:val="left" w:pos="3765"/>
        </w:tabs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8C6ED4" w:rsidRPr="002B3C8A" w:rsidRDefault="008C6ED4" w:rsidP="007E10D4">
      <w:pPr>
        <w:tabs>
          <w:tab w:val="left" w:pos="3765"/>
        </w:tabs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8C6ED4" w:rsidRPr="002B3C8A" w:rsidRDefault="008C6ED4" w:rsidP="007E10D4">
      <w:pPr>
        <w:tabs>
          <w:tab w:val="left" w:pos="3765"/>
        </w:tabs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8C6ED4" w:rsidRDefault="008C6ED4" w:rsidP="007E10D4">
      <w:pPr>
        <w:tabs>
          <w:tab w:val="left" w:pos="37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6E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5517" cy="4191000"/>
            <wp:effectExtent l="0" t="0" r="0" b="0"/>
            <wp:docPr id="15" name="Рисунок 15" descr="C:\Users\Lenovo\Desktop\проводы зимы\IMG-202103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проводы зимы\IMG-20210315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348" cy="419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D4" w:rsidRDefault="008C6ED4" w:rsidP="007E10D4">
      <w:pPr>
        <w:tabs>
          <w:tab w:val="left" w:pos="37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6ED4" w:rsidRDefault="008C6ED4" w:rsidP="007E10D4">
      <w:pPr>
        <w:tabs>
          <w:tab w:val="left" w:pos="37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6E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4180277"/>
            <wp:effectExtent l="0" t="0" r="0" b="0"/>
            <wp:docPr id="16" name="Рисунок 16" descr="C:\Users\Lenovo\Desktop\проводы зимы\IMG-202103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проводы зимы\IMG-20210315-WA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42" cy="419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D4" w:rsidRDefault="008C6ED4" w:rsidP="007E10D4">
      <w:pPr>
        <w:tabs>
          <w:tab w:val="left" w:pos="37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6ED4" w:rsidRDefault="008C6ED4" w:rsidP="007E10D4">
      <w:pPr>
        <w:tabs>
          <w:tab w:val="left" w:pos="37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6E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9873" cy="4231640"/>
            <wp:effectExtent l="0" t="0" r="0" b="0"/>
            <wp:docPr id="14" name="Рисунок 14" descr="C:\Users\Lenovo\Desktop\проводы зимы\IMG-202103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проводы зимы\IMG-20210315-WA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56" cy="423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D4" w:rsidRDefault="007E10D4" w:rsidP="007E10D4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E1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8913" cy="4274185"/>
            <wp:effectExtent l="0" t="0" r="0" b="0"/>
            <wp:docPr id="10" name="Рисунок 10" descr="C:\Users\Lenovo\Desktop\проводы зимы\IMG-202103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проводы зимы\IMG-20210315-WA00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037" cy="427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D4" w:rsidRDefault="007E10D4" w:rsidP="007E10D4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7E10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231" cy="4364990"/>
            <wp:effectExtent l="0" t="0" r="0" b="0"/>
            <wp:docPr id="3" name="Рисунок 3" descr="C:\Users\Lenovo\Desktop\проводы зимы\IMG-202103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проводы зимы\IMG-20210315-WA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596" cy="436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D4" w:rsidRDefault="007E10D4" w:rsidP="007E10D4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E1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231" cy="4364990"/>
            <wp:effectExtent l="0" t="0" r="0" b="0"/>
            <wp:docPr id="4" name="Рисунок 4" descr="C:\Users\Lenovo\Desktop\проводы зимы\IMG-202103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проводы зимы\IMG-20210315-WA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156" cy="436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D4" w:rsidRDefault="007E10D4" w:rsidP="007E10D4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 w:rsidRPr="007E10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Lenovo\Desktop\проводы зимы\IMG-202103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проводы зимы\IMG-20210315-WA00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D4" w:rsidRPr="007E10D4" w:rsidRDefault="007E10D4" w:rsidP="007E10D4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  <w:r w:rsidRPr="007E1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Lenovo\Desktop\проводы зимы\IMG-202103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проводы зимы\IMG-20210315-WA0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74" w:rsidRDefault="007E10D4" w:rsidP="007E10D4">
      <w:pPr>
        <w:rPr>
          <w:rFonts w:ascii="Times New Roman" w:hAnsi="Times New Roman" w:cs="Times New Roman"/>
          <w:sz w:val="28"/>
          <w:szCs w:val="28"/>
        </w:rPr>
      </w:pPr>
      <w:r w:rsidRPr="007E10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7313" cy="4197985"/>
            <wp:effectExtent l="0" t="0" r="3810" b="0"/>
            <wp:docPr id="9" name="Рисунок 9" descr="C:\Users\Lenovo\Desktop\проводы зимы\IMG-202103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проводы зимы\IMG-20210315-WA00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86" cy="420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74" w:rsidRDefault="001D4274" w:rsidP="001D4274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E1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CC2107" wp14:editId="381BD55F">
            <wp:extent cx="5622288" cy="4216565"/>
            <wp:effectExtent l="0" t="0" r="0" b="0"/>
            <wp:docPr id="18" name="Рисунок 18" descr="C:\Users\Lenovo\Desktop\проводы зимы\IMG-202103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проводы зимы\IMG-20210315-WA00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61" cy="4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74" w:rsidRDefault="007E10D4" w:rsidP="001D4274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  <w:r w:rsidRPr="007E10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4990" cy="4226243"/>
            <wp:effectExtent l="0" t="0" r="3810" b="3175"/>
            <wp:docPr id="8" name="Рисунок 8" descr="C:\Users\Lenovo\Desktop\проводы зимы\IMG-202103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проводы зимы\IMG-20210315-WA0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589" cy="423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74" w:rsidRDefault="001D4274" w:rsidP="001D4274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E10D4" w:rsidRPr="007E1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8913" cy="4274185"/>
            <wp:effectExtent l="0" t="0" r="0" b="0"/>
            <wp:docPr id="7" name="Рисунок 7" descr="C:\Users\Lenovo\Desktop\проводы зимы\IMG-202103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проводы зимы\IMG-20210315-WA00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30" cy="427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74" w:rsidRDefault="001D4274" w:rsidP="001D4274">
      <w:pPr>
        <w:rPr>
          <w:rFonts w:ascii="Times New Roman" w:hAnsi="Times New Roman" w:cs="Times New Roman"/>
          <w:sz w:val="28"/>
          <w:szCs w:val="28"/>
        </w:rPr>
      </w:pPr>
    </w:p>
    <w:p w:rsidR="007E10D4" w:rsidRPr="001D4274" w:rsidRDefault="001D4274" w:rsidP="001D4274">
      <w:pPr>
        <w:jc w:val="center"/>
        <w:rPr>
          <w:rFonts w:ascii="Times New Roman" w:hAnsi="Times New Roman" w:cs="Times New Roman"/>
          <w:sz w:val="28"/>
          <w:szCs w:val="28"/>
        </w:rPr>
      </w:pPr>
      <w:r w:rsidRPr="007E10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C0B95A" wp14:editId="57935DFA">
            <wp:extent cx="5940425" cy="4455160"/>
            <wp:effectExtent l="0" t="0" r="3175" b="2540"/>
            <wp:docPr id="17" name="Рисунок 17" descr="C:\Users\Lenovo\Desktop\проводы зимы\IMG-202103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проводы зимы\IMG-20210315-WA00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0D4" w:rsidRPr="001D4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904" w:rsidRDefault="009C7904" w:rsidP="008C6ED4">
      <w:pPr>
        <w:spacing w:after="0" w:line="240" w:lineRule="auto"/>
      </w:pPr>
      <w:r>
        <w:separator/>
      </w:r>
    </w:p>
  </w:endnote>
  <w:endnote w:type="continuationSeparator" w:id="0">
    <w:p w:rsidR="009C7904" w:rsidRDefault="009C7904" w:rsidP="008C6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904" w:rsidRDefault="009C7904" w:rsidP="008C6ED4">
      <w:pPr>
        <w:spacing w:after="0" w:line="240" w:lineRule="auto"/>
      </w:pPr>
      <w:r>
        <w:separator/>
      </w:r>
    </w:p>
  </w:footnote>
  <w:footnote w:type="continuationSeparator" w:id="0">
    <w:p w:rsidR="009C7904" w:rsidRDefault="009C7904" w:rsidP="008C6E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E89"/>
    <w:rsid w:val="0007169C"/>
    <w:rsid w:val="00095219"/>
    <w:rsid w:val="001D4274"/>
    <w:rsid w:val="002B3C8A"/>
    <w:rsid w:val="0035250D"/>
    <w:rsid w:val="004457D7"/>
    <w:rsid w:val="004B7E89"/>
    <w:rsid w:val="005A6E9D"/>
    <w:rsid w:val="005D463C"/>
    <w:rsid w:val="006A20C7"/>
    <w:rsid w:val="00753D85"/>
    <w:rsid w:val="007E10D4"/>
    <w:rsid w:val="007F19D4"/>
    <w:rsid w:val="008B3919"/>
    <w:rsid w:val="008C6ED4"/>
    <w:rsid w:val="008F228C"/>
    <w:rsid w:val="0093454F"/>
    <w:rsid w:val="009750BE"/>
    <w:rsid w:val="009C7904"/>
    <w:rsid w:val="00A139D8"/>
    <w:rsid w:val="00DB5C7A"/>
    <w:rsid w:val="00E76DE9"/>
    <w:rsid w:val="00EA3FF5"/>
    <w:rsid w:val="00EE1001"/>
    <w:rsid w:val="00F1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E78803-3E52-4539-8AA0-CE60CE7ED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B7E8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D4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C6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6ED4"/>
  </w:style>
  <w:style w:type="paragraph" w:styleId="a7">
    <w:name w:val="footer"/>
    <w:basedOn w:val="a"/>
    <w:link w:val="a8"/>
    <w:uiPriority w:val="99"/>
    <w:unhideWhenUsed/>
    <w:rsid w:val="008C6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6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389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12</cp:revision>
  <dcterms:created xsi:type="dcterms:W3CDTF">2021-03-12T09:05:00Z</dcterms:created>
  <dcterms:modified xsi:type="dcterms:W3CDTF">2021-03-15T07:44:00Z</dcterms:modified>
</cp:coreProperties>
</file>